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1D67A84" w:rsidR="00525131" w:rsidRPr="00230D0A" w:rsidRDefault="00126467" w:rsidP="00A55286">
      <w:pPr>
        <w:pStyle w:val="ACTIVITYSHEETHEAD"/>
      </w:pPr>
      <w:r>
        <w:t>homework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26E09C" w14:textId="6B931EF9" w:rsidR="00126467" w:rsidRDefault="0092346D" w:rsidP="00126467">
      <w:pPr>
        <w:pStyle w:val="ASHeading1"/>
      </w:pPr>
      <w:r>
        <w:t>Question</w:t>
      </w:r>
      <w:r w:rsidR="00126467" w:rsidRPr="00437B6C">
        <w:t xml:space="preserve"> 1</w:t>
      </w:r>
    </w:p>
    <w:p w14:paraId="3A83A587" w14:textId="7A9F2554" w:rsidR="00126467" w:rsidRDefault="00126467" w:rsidP="00126467">
      <w:r>
        <w:t xml:space="preserve">Here is an algorithm that is supposed to calculate the mean of </w:t>
      </w:r>
      <w:r w:rsidR="003A5E4B">
        <w:t xml:space="preserve">the </w:t>
      </w:r>
      <w:r>
        <w:t>numbers entered by the user.</w:t>
      </w:r>
      <w:r w:rsidR="003A5E4B">
        <w:t xml:space="preserve"> </w:t>
      </w:r>
      <w:r>
        <w:t>It has an error.</w:t>
      </w:r>
    </w:p>
    <w:p w14:paraId="6771F240" w14:textId="77777777" w:rsidR="00126467" w:rsidRDefault="00126467" w:rsidP="00126467">
      <w:r>
        <w:rPr>
          <w:noProof/>
          <w:lang w:eastAsia="en-GB"/>
        </w:rPr>
        <w:drawing>
          <wp:inline distT="0" distB="0" distL="0" distR="0" wp14:anchorId="3447A563" wp14:editId="665D22E2">
            <wp:extent cx="5755640" cy="2778125"/>
            <wp:effectExtent l="12700" t="12700" r="10160" b="15875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77812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96762A9" w14:textId="77777777" w:rsidR="00126467" w:rsidRDefault="00126467" w:rsidP="00126467"/>
    <w:p w14:paraId="2E40A5F8" w14:textId="77777777" w:rsidR="00126467" w:rsidRDefault="00126467" w:rsidP="00126467">
      <w:pPr>
        <w:pStyle w:val="ListParagraph"/>
        <w:numPr>
          <w:ilvl w:val="0"/>
          <w:numId w:val="38"/>
        </w:numPr>
      </w:pPr>
      <w:r>
        <w:t>Use a trace table to show execution of the algorithm for inputs of 10 and 20.</w:t>
      </w:r>
    </w:p>
    <w:p w14:paraId="012BD3E5" w14:textId="77777777" w:rsidR="00126467" w:rsidRDefault="00126467" w:rsidP="00126467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789"/>
        <w:gridCol w:w="1790"/>
        <w:gridCol w:w="1789"/>
        <w:gridCol w:w="1789"/>
        <w:gridCol w:w="1789"/>
      </w:tblGrid>
      <w:tr w:rsidR="00126467" w:rsidRPr="00540479" w14:paraId="67CE36A1" w14:textId="77777777" w:rsidTr="00126467">
        <w:tc>
          <w:tcPr>
            <w:tcW w:w="1789" w:type="dxa"/>
            <w:shd w:val="clear" w:color="auto" w:fill="F9C73E"/>
            <w:vAlign w:val="center"/>
          </w:tcPr>
          <w:p w14:paraId="096C9F88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number</w:t>
            </w:r>
          </w:p>
        </w:tc>
        <w:tc>
          <w:tcPr>
            <w:tcW w:w="1790" w:type="dxa"/>
            <w:shd w:val="clear" w:color="auto" w:fill="F9C73E"/>
            <w:vAlign w:val="center"/>
          </w:tcPr>
          <w:p w14:paraId="2730E5BF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total</w:t>
            </w:r>
          </w:p>
        </w:tc>
        <w:tc>
          <w:tcPr>
            <w:tcW w:w="1789" w:type="dxa"/>
            <w:shd w:val="clear" w:color="auto" w:fill="F9C73E"/>
            <w:vAlign w:val="center"/>
          </w:tcPr>
          <w:p w14:paraId="19EA9E5A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count</w:t>
            </w:r>
          </w:p>
        </w:tc>
        <w:tc>
          <w:tcPr>
            <w:tcW w:w="1789" w:type="dxa"/>
            <w:shd w:val="clear" w:color="auto" w:fill="F9C73E"/>
            <w:vAlign w:val="center"/>
          </w:tcPr>
          <w:p w14:paraId="58C9A93D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mean</w:t>
            </w:r>
          </w:p>
        </w:tc>
        <w:tc>
          <w:tcPr>
            <w:tcW w:w="1789" w:type="dxa"/>
            <w:shd w:val="clear" w:color="auto" w:fill="F9C73E"/>
            <w:vAlign w:val="center"/>
          </w:tcPr>
          <w:p w14:paraId="4B6E76BE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output</w:t>
            </w:r>
          </w:p>
        </w:tc>
      </w:tr>
      <w:tr w:rsidR="00126467" w:rsidRPr="00A23578" w14:paraId="64C3426C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6D12B5F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1DCECF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37BF7A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5D9A54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9A6882E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4F9F7558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31D810C9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4908C9E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7136AFC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A027814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BC56AD0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E650C15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33658B4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599C381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920D7BE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C018ADC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238F6E8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48E7B82C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258D4764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37F87EE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32A1B6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169CE9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327CCC7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34BDBC8F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7C914D9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D59AED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495F914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8812EF0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7EF26947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F17826B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6DF785D9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4BD6D61C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BE0C8D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984A8D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14DC1FC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4841F393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63F2FA3E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7B770AC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0E56C2E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C73EC2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637DDBA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6BAF5EB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252A216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5C510FF6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CDE478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669F25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9838CBD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0964B672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1D79083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473E247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60AB3D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3A11BB0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6B002B5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EECE82A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77B7DAF9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3587F10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50F6559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AAFEDA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A3E310F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6CC2E78C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01935353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BF0563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E29601E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4592AD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BCD4452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73384656" w14:textId="77777777" w:rsidTr="00126467">
        <w:trPr>
          <w:trHeight w:val="510"/>
        </w:trPr>
        <w:tc>
          <w:tcPr>
            <w:tcW w:w="1789" w:type="dxa"/>
            <w:vAlign w:val="center"/>
          </w:tcPr>
          <w:p w14:paraId="0C39E1A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23922D1E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9D997E3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BA4BDF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A17EEFE" w14:textId="77777777" w:rsidR="00126467" w:rsidRPr="00A23578" w:rsidRDefault="00126467" w:rsidP="00E35000">
            <w:pPr>
              <w:jc w:val="center"/>
            </w:pPr>
          </w:p>
        </w:tc>
      </w:tr>
    </w:tbl>
    <w:p w14:paraId="50EF36B2" w14:textId="77777777" w:rsidR="00126467" w:rsidRDefault="00126467" w:rsidP="00126467"/>
    <w:p w14:paraId="46BEBE28" w14:textId="3942599C" w:rsidR="00126467" w:rsidRDefault="00126467" w:rsidP="00126467">
      <w:pPr>
        <w:pStyle w:val="ListParagraph"/>
        <w:numPr>
          <w:ilvl w:val="0"/>
          <w:numId w:val="38"/>
        </w:numPr>
      </w:pPr>
      <w:r>
        <w:t>State the line number that has the error.</w:t>
      </w:r>
    </w:p>
    <w:p w14:paraId="1171B660" w14:textId="77777777" w:rsidR="008919E3" w:rsidRPr="001F13C4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E91DE39" w14:textId="77777777" w:rsidR="00126467" w:rsidRDefault="00126467" w:rsidP="00126467"/>
    <w:p w14:paraId="6EDC74AE" w14:textId="5374D5EF" w:rsidR="00126467" w:rsidRDefault="00126467" w:rsidP="00126467">
      <w:pPr>
        <w:pStyle w:val="ListParagraph"/>
        <w:numPr>
          <w:ilvl w:val="0"/>
          <w:numId w:val="38"/>
        </w:numPr>
      </w:pPr>
      <w:r>
        <w:t>Explain the error.</w:t>
      </w:r>
    </w:p>
    <w:p w14:paraId="41749581" w14:textId="77777777" w:rsidR="008919E3" w:rsidRPr="001F13C4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A752B0D" w14:textId="77777777" w:rsidR="00126467" w:rsidRDefault="00126467" w:rsidP="00126467"/>
    <w:p w14:paraId="7C7FD0E1" w14:textId="0AAFFD5C" w:rsidR="00126467" w:rsidRDefault="00126467" w:rsidP="00126467">
      <w:pPr>
        <w:pStyle w:val="ListParagraph"/>
        <w:numPr>
          <w:ilvl w:val="0"/>
          <w:numId w:val="38"/>
        </w:numPr>
      </w:pPr>
      <w:r>
        <w:t>Give the corrected code.</w:t>
      </w:r>
    </w:p>
    <w:p w14:paraId="69037F4E" w14:textId="7F1E1356" w:rsidR="008919E3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E7D42FF" w14:textId="302CEAC9" w:rsidR="00126467" w:rsidRDefault="00126467" w:rsidP="0012646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368002D5" w14:textId="2E91F33B" w:rsidR="00126467" w:rsidRDefault="0092346D" w:rsidP="00126467">
      <w:pPr>
        <w:pStyle w:val="ASHeading1"/>
      </w:pPr>
      <w:r>
        <w:t>Question</w:t>
      </w:r>
      <w:r w:rsidR="00126467" w:rsidRPr="00437B6C">
        <w:t xml:space="preserve"> </w:t>
      </w:r>
      <w:r w:rsidR="00126467">
        <w:t>2</w:t>
      </w:r>
    </w:p>
    <w:p w14:paraId="67F9892E" w14:textId="565AE1C4" w:rsidR="00126467" w:rsidRDefault="00126467" w:rsidP="00126467">
      <w:r>
        <w:t xml:space="preserve">Here is an algorithm that is supposed </w:t>
      </w:r>
      <w:r w:rsidR="003A5E4B">
        <w:t xml:space="preserve">to </w:t>
      </w:r>
      <w:r>
        <w:t>sum up the number of letters in words, when the length of the word is four or greater.</w:t>
      </w:r>
      <w:r w:rsidR="003A5E4B">
        <w:t xml:space="preserve"> </w:t>
      </w:r>
      <w:r>
        <w:t>It has an error.</w:t>
      </w:r>
    </w:p>
    <w:p w14:paraId="6B10A7D0" w14:textId="77777777" w:rsidR="00126467" w:rsidRDefault="00126467" w:rsidP="00126467"/>
    <w:p w14:paraId="7902CB4C" w14:textId="77777777" w:rsidR="00126467" w:rsidRDefault="00126467" w:rsidP="00126467">
      <w:r>
        <w:rPr>
          <w:noProof/>
          <w:lang w:eastAsia="en-GB"/>
        </w:rPr>
        <w:drawing>
          <wp:inline distT="0" distB="0" distL="0" distR="0" wp14:anchorId="1A62E63D" wp14:editId="6E920269">
            <wp:extent cx="5265420" cy="2314368"/>
            <wp:effectExtent l="12700" t="12700" r="17780" b="10160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465" cy="231658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D26B583" w14:textId="77777777" w:rsidR="00126467" w:rsidRDefault="00126467" w:rsidP="00126467">
      <w:pPr>
        <w:adjustRightInd/>
        <w:snapToGrid/>
        <w:spacing w:before="0" w:after="0" w:line="240" w:lineRule="auto"/>
      </w:pPr>
    </w:p>
    <w:p w14:paraId="40887F40" w14:textId="77777777" w:rsidR="003A5E4B" w:rsidRDefault="003A5E4B">
      <w:pPr>
        <w:adjustRightInd/>
        <w:snapToGrid/>
        <w:spacing w:before="0" w:after="0" w:line="240" w:lineRule="auto"/>
      </w:pPr>
      <w:r>
        <w:br w:type="page"/>
      </w:r>
    </w:p>
    <w:p w14:paraId="02845223" w14:textId="1E4B0EEE" w:rsidR="00126467" w:rsidRDefault="00126467" w:rsidP="00126467">
      <w:pPr>
        <w:pStyle w:val="ListParagraph"/>
        <w:numPr>
          <w:ilvl w:val="0"/>
          <w:numId w:val="39"/>
        </w:numPr>
      </w:pPr>
      <w:r>
        <w:lastRenderedPageBreak/>
        <w:t xml:space="preserve">Use a trace table to show </w:t>
      </w:r>
      <w:r w:rsidR="003A5E4B">
        <w:t xml:space="preserve">the </w:t>
      </w:r>
      <w:r>
        <w:t>execution of the algorithm.</w:t>
      </w:r>
    </w:p>
    <w:p w14:paraId="294FB36D" w14:textId="77777777" w:rsidR="00126467" w:rsidRDefault="00126467" w:rsidP="00126467"/>
    <w:p w14:paraId="71A3249A" w14:textId="77777777" w:rsidR="00126467" w:rsidRDefault="00126467" w:rsidP="00126467">
      <w:pPr>
        <w:ind w:left="720"/>
        <w:rPr>
          <w:color w:val="080808"/>
          <w:lang w:eastAsia="en-GB"/>
        </w:rPr>
      </w:pPr>
      <w:proofErr w:type="spellStart"/>
      <w:r>
        <w:t>wordTable</w:t>
      </w:r>
      <w:proofErr w:type="spellEnd"/>
      <w:r>
        <w:t xml:space="preserve"> = ["tree"</w:t>
      </w:r>
      <w:r>
        <w:rPr>
          <w:color w:val="080808"/>
        </w:rPr>
        <w:t xml:space="preserve">, </w:t>
      </w:r>
      <w:r>
        <w:t>"key"</w:t>
      </w:r>
      <w:r>
        <w:rPr>
          <w:color w:val="080808"/>
        </w:rPr>
        <w:t xml:space="preserve">, </w:t>
      </w:r>
      <w:r>
        <w:t>"bedroom"</w:t>
      </w:r>
      <w:r>
        <w:rPr>
          <w:color w:val="080808"/>
        </w:rPr>
        <w:t xml:space="preserve">, </w:t>
      </w:r>
      <w:r>
        <w:t>"cat"</w:t>
      </w:r>
      <w:r>
        <w:rPr>
          <w:color w:val="080808"/>
        </w:rPr>
        <w:t xml:space="preserve">, </w:t>
      </w:r>
      <w:r>
        <w:t>"teacup"</w:t>
      </w:r>
      <w:r>
        <w:rPr>
          <w:color w:val="080808"/>
        </w:rPr>
        <w:t>]</w:t>
      </w:r>
    </w:p>
    <w:p w14:paraId="1AC02E25" w14:textId="77777777" w:rsidR="00126467" w:rsidRDefault="00126467" w:rsidP="00126467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788"/>
        <w:gridCol w:w="1790"/>
        <w:gridCol w:w="1789"/>
        <w:gridCol w:w="1789"/>
      </w:tblGrid>
      <w:tr w:rsidR="00126467" w:rsidRPr="00540479" w14:paraId="5526C811" w14:textId="77777777" w:rsidTr="00126467">
        <w:tc>
          <w:tcPr>
            <w:tcW w:w="1788" w:type="dxa"/>
            <w:shd w:val="clear" w:color="auto" w:fill="F9C73E"/>
            <w:vAlign w:val="center"/>
          </w:tcPr>
          <w:p w14:paraId="59B70134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word</w:t>
            </w:r>
          </w:p>
        </w:tc>
        <w:tc>
          <w:tcPr>
            <w:tcW w:w="1790" w:type="dxa"/>
            <w:shd w:val="clear" w:color="auto" w:fill="F9C73E"/>
            <w:vAlign w:val="center"/>
          </w:tcPr>
          <w:p w14:paraId="5CB617D5" w14:textId="77777777" w:rsidR="00126467" w:rsidRDefault="00126467" w:rsidP="00E3500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len</w:t>
            </w:r>
            <w:proofErr w:type="spellEnd"/>
            <w:r>
              <w:rPr>
                <w:b/>
                <w:bCs/>
              </w:rPr>
              <w:t xml:space="preserve"> (word)</w:t>
            </w:r>
          </w:p>
        </w:tc>
        <w:tc>
          <w:tcPr>
            <w:tcW w:w="1789" w:type="dxa"/>
            <w:shd w:val="clear" w:color="auto" w:fill="F9C73E"/>
            <w:vAlign w:val="center"/>
          </w:tcPr>
          <w:p w14:paraId="50BD2E74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count</w:t>
            </w:r>
          </w:p>
        </w:tc>
        <w:tc>
          <w:tcPr>
            <w:tcW w:w="1789" w:type="dxa"/>
            <w:shd w:val="clear" w:color="auto" w:fill="F9C73E"/>
            <w:vAlign w:val="center"/>
          </w:tcPr>
          <w:p w14:paraId="04ABFD73" w14:textId="77777777" w:rsidR="00126467" w:rsidRPr="00540479" w:rsidRDefault="00126467" w:rsidP="00E35000">
            <w:pPr>
              <w:jc w:val="center"/>
              <w:rPr>
                <w:b/>
                <w:bCs/>
              </w:rPr>
            </w:pPr>
            <w:r w:rsidRPr="00540479">
              <w:rPr>
                <w:b/>
                <w:bCs/>
              </w:rPr>
              <w:t>output</w:t>
            </w:r>
          </w:p>
        </w:tc>
      </w:tr>
      <w:tr w:rsidR="00126467" w:rsidRPr="00A23578" w14:paraId="20077164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4BD6233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7111FC86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A11911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EF74B0F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005E45EA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5895D56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727D21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DB38CC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C2B9E22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31D3C35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3BACC10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D760B06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491D97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A50A6D6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63F4D5D2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639B7646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5E153E09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FF9BA9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A78B642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19208FB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42BBBCF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374C59B8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71ABE7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8098DCF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73C50611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2A6F434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975AAB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2228B0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23CDBB3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7025FCB0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6886B92C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137AC10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74CD10F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8FD1547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77DF9E74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7C5BD91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AA4D3AC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05958D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EB2AE91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5B254A1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58CEC7A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FCECAF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B4CD8B2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E21E747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125ED6BF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7565630D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4D95DD43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95630C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A9A092D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3DE3807D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5B61173B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36C514F7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1C21C1A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4EBCD927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6AC0ACFE" w14:textId="77777777" w:rsidTr="00126467">
        <w:trPr>
          <w:trHeight w:val="510"/>
        </w:trPr>
        <w:tc>
          <w:tcPr>
            <w:tcW w:w="1788" w:type="dxa"/>
            <w:vAlign w:val="center"/>
          </w:tcPr>
          <w:p w14:paraId="5BC514A6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32B60AF5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CCF2D01" w14:textId="7777777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2FE243B" w14:textId="77777777" w:rsidR="00126467" w:rsidRPr="00A23578" w:rsidRDefault="00126467" w:rsidP="00E35000">
            <w:pPr>
              <w:jc w:val="center"/>
            </w:pPr>
          </w:p>
        </w:tc>
      </w:tr>
      <w:tr w:rsidR="00126467" w:rsidRPr="00A23578" w14:paraId="71605F3D" w14:textId="07AD0A9A" w:rsidTr="00126467">
        <w:trPr>
          <w:trHeight w:val="510"/>
        </w:trPr>
        <w:tc>
          <w:tcPr>
            <w:tcW w:w="1788" w:type="dxa"/>
            <w:vAlign w:val="center"/>
          </w:tcPr>
          <w:p w14:paraId="7CB98A01" w14:textId="53BD072F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74F03143" w14:textId="15C98875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D9EBC92" w14:textId="6F849B5C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0DB4EFCE" w14:textId="4D4914BA" w:rsidR="00126467" w:rsidRPr="00A23578" w:rsidRDefault="00126467" w:rsidP="00E35000">
            <w:pPr>
              <w:jc w:val="center"/>
            </w:pPr>
          </w:p>
        </w:tc>
      </w:tr>
      <w:tr w:rsidR="00126467" w:rsidRPr="00A23578" w14:paraId="6551A4D9" w14:textId="2F47C1C0" w:rsidTr="00126467">
        <w:trPr>
          <w:trHeight w:val="510"/>
        </w:trPr>
        <w:tc>
          <w:tcPr>
            <w:tcW w:w="1788" w:type="dxa"/>
            <w:vAlign w:val="center"/>
          </w:tcPr>
          <w:p w14:paraId="1932AA36" w14:textId="147C600F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47B8A79E" w14:textId="027DD613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203359D" w14:textId="308A5A57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202C7A04" w14:textId="46B8815E" w:rsidR="00126467" w:rsidRPr="00A23578" w:rsidRDefault="00126467" w:rsidP="00E35000">
            <w:pPr>
              <w:jc w:val="center"/>
            </w:pPr>
          </w:p>
        </w:tc>
      </w:tr>
      <w:tr w:rsidR="00126467" w:rsidRPr="00A23578" w14:paraId="65F584F3" w14:textId="70AFBD26" w:rsidTr="00126467">
        <w:trPr>
          <w:trHeight w:val="510"/>
        </w:trPr>
        <w:tc>
          <w:tcPr>
            <w:tcW w:w="1788" w:type="dxa"/>
            <w:vAlign w:val="center"/>
          </w:tcPr>
          <w:p w14:paraId="082DF7EB" w14:textId="6EE0AAFA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68CB91A" w14:textId="3C0C3CEB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FA60644" w14:textId="3C89E634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5F4B4727" w14:textId="115122C6" w:rsidR="00126467" w:rsidRPr="00A23578" w:rsidRDefault="00126467" w:rsidP="00E35000">
            <w:pPr>
              <w:jc w:val="center"/>
            </w:pPr>
          </w:p>
        </w:tc>
      </w:tr>
      <w:tr w:rsidR="00126467" w:rsidRPr="00A23578" w14:paraId="7D21DBEF" w14:textId="4CE1CB59" w:rsidTr="00126467">
        <w:trPr>
          <w:trHeight w:val="510"/>
        </w:trPr>
        <w:tc>
          <w:tcPr>
            <w:tcW w:w="1788" w:type="dxa"/>
            <w:vAlign w:val="center"/>
          </w:tcPr>
          <w:p w14:paraId="16FA39B1" w14:textId="20F855FD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188405DB" w14:textId="7207960F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BE17223" w14:textId="2814C4C6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32E45872" w14:textId="3FCD9534" w:rsidR="00126467" w:rsidRPr="00A23578" w:rsidRDefault="00126467" w:rsidP="00E35000">
            <w:pPr>
              <w:jc w:val="center"/>
            </w:pPr>
          </w:p>
        </w:tc>
      </w:tr>
      <w:tr w:rsidR="00126467" w:rsidRPr="00A23578" w14:paraId="19BBA197" w14:textId="6DA4F142" w:rsidTr="00126467">
        <w:trPr>
          <w:trHeight w:val="510"/>
        </w:trPr>
        <w:tc>
          <w:tcPr>
            <w:tcW w:w="1788" w:type="dxa"/>
            <w:vAlign w:val="center"/>
          </w:tcPr>
          <w:p w14:paraId="16FF6DD1" w14:textId="0D42FEE9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6024A67E" w14:textId="5E39E17F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7914191F" w14:textId="6D8CAF75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314A2F1" w14:textId="4934120A" w:rsidR="00126467" w:rsidRPr="00A23578" w:rsidRDefault="00126467" w:rsidP="00E35000">
            <w:pPr>
              <w:jc w:val="center"/>
            </w:pPr>
          </w:p>
        </w:tc>
      </w:tr>
      <w:tr w:rsidR="00126467" w:rsidRPr="00A23578" w14:paraId="651F8046" w14:textId="49AF68FA" w:rsidTr="00126467">
        <w:trPr>
          <w:trHeight w:val="510"/>
        </w:trPr>
        <w:tc>
          <w:tcPr>
            <w:tcW w:w="1788" w:type="dxa"/>
            <w:vAlign w:val="center"/>
          </w:tcPr>
          <w:p w14:paraId="4E32CD82" w14:textId="6BC852D5" w:rsidR="00126467" w:rsidRPr="00A23578" w:rsidRDefault="00126467" w:rsidP="00E35000">
            <w:pPr>
              <w:jc w:val="center"/>
            </w:pPr>
          </w:p>
        </w:tc>
        <w:tc>
          <w:tcPr>
            <w:tcW w:w="1790" w:type="dxa"/>
            <w:vAlign w:val="center"/>
          </w:tcPr>
          <w:p w14:paraId="0E02E226" w14:textId="7F1E97E8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1FAA9131" w14:textId="53B69A16" w:rsidR="00126467" w:rsidRPr="00A23578" w:rsidRDefault="00126467" w:rsidP="00E35000">
            <w:pPr>
              <w:jc w:val="center"/>
            </w:pPr>
          </w:p>
        </w:tc>
        <w:tc>
          <w:tcPr>
            <w:tcW w:w="1789" w:type="dxa"/>
            <w:vAlign w:val="center"/>
          </w:tcPr>
          <w:p w14:paraId="6D90BFEB" w14:textId="1F42331C" w:rsidR="00126467" w:rsidRPr="00A23578" w:rsidRDefault="00126467" w:rsidP="00E35000">
            <w:pPr>
              <w:jc w:val="center"/>
            </w:pPr>
          </w:p>
        </w:tc>
      </w:tr>
    </w:tbl>
    <w:p w14:paraId="10E541AC" w14:textId="7888CA93" w:rsidR="00126467" w:rsidRDefault="00126467" w:rsidP="00126467">
      <w:pPr>
        <w:adjustRightInd/>
        <w:snapToGrid/>
        <w:spacing w:before="0" w:after="0" w:line="240" w:lineRule="auto"/>
      </w:pPr>
    </w:p>
    <w:p w14:paraId="33AB5B31" w14:textId="4271746A" w:rsidR="00126467" w:rsidRDefault="00126467" w:rsidP="00126467">
      <w:pPr>
        <w:pStyle w:val="ListParagraph"/>
        <w:numPr>
          <w:ilvl w:val="0"/>
          <w:numId w:val="39"/>
        </w:numPr>
      </w:pPr>
      <w:r>
        <w:t>State the line number(s) with error(s).</w:t>
      </w:r>
    </w:p>
    <w:p w14:paraId="4FD646EF" w14:textId="654C5D30" w:rsidR="00126467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9FD4E0" w14:textId="77777777" w:rsidR="008919E3" w:rsidRDefault="008919E3" w:rsidP="008919E3">
      <w:pPr>
        <w:pStyle w:val="1BODYTEXT"/>
        <w:spacing w:before="160" w:after="0" w:line="336" w:lineRule="auto"/>
      </w:pPr>
    </w:p>
    <w:p w14:paraId="503D2074" w14:textId="35D1A852" w:rsidR="00126467" w:rsidRDefault="00126467" w:rsidP="00126467">
      <w:pPr>
        <w:pStyle w:val="ListParagraph"/>
        <w:numPr>
          <w:ilvl w:val="0"/>
          <w:numId w:val="39"/>
        </w:numPr>
      </w:pPr>
      <w:r>
        <w:t>Explain the error.</w:t>
      </w:r>
    </w:p>
    <w:p w14:paraId="5412EFD6" w14:textId="115BE13B" w:rsidR="00126467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DC3D33" w14:textId="77777777" w:rsidR="008919E3" w:rsidRDefault="008919E3" w:rsidP="008919E3">
      <w:pPr>
        <w:pStyle w:val="1BODYTEXT"/>
        <w:spacing w:before="160" w:after="0" w:line="336" w:lineRule="auto"/>
      </w:pPr>
    </w:p>
    <w:p w14:paraId="733430F9" w14:textId="777412F1" w:rsidR="00126467" w:rsidRDefault="00126467" w:rsidP="00126467">
      <w:pPr>
        <w:pStyle w:val="ListParagraph"/>
        <w:numPr>
          <w:ilvl w:val="0"/>
          <w:numId w:val="39"/>
        </w:numPr>
      </w:pPr>
      <w:r>
        <w:t>Give the corrected code.</w:t>
      </w:r>
    </w:p>
    <w:p w14:paraId="3D7D6FBE" w14:textId="2D07965F" w:rsidR="00E54AB2" w:rsidRPr="00DC3966" w:rsidRDefault="008919E3" w:rsidP="008919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23107" w14:textId="77777777" w:rsidR="005103B2" w:rsidRDefault="005103B2">
      <w:r>
        <w:separator/>
      </w:r>
    </w:p>
    <w:p w14:paraId="542F9470" w14:textId="77777777" w:rsidR="005103B2" w:rsidRDefault="005103B2"/>
  </w:endnote>
  <w:endnote w:type="continuationSeparator" w:id="0">
    <w:p w14:paraId="7F3CE9F9" w14:textId="77777777" w:rsidR="005103B2" w:rsidRDefault="005103B2">
      <w:r>
        <w:continuationSeparator/>
      </w:r>
    </w:p>
    <w:p w14:paraId="5EE8E8C5" w14:textId="77777777" w:rsidR="005103B2" w:rsidRDefault="005103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1F997" w14:textId="77777777" w:rsidR="005103B2" w:rsidRDefault="005103B2">
      <w:r>
        <w:separator/>
      </w:r>
    </w:p>
    <w:p w14:paraId="6F60D9E1" w14:textId="77777777" w:rsidR="005103B2" w:rsidRDefault="005103B2"/>
  </w:footnote>
  <w:footnote w:type="continuationSeparator" w:id="0">
    <w:p w14:paraId="41E2154D" w14:textId="77777777" w:rsidR="005103B2" w:rsidRDefault="005103B2">
      <w:r>
        <w:continuationSeparator/>
      </w:r>
    </w:p>
    <w:p w14:paraId="1957F947" w14:textId="77777777" w:rsidR="005103B2" w:rsidRDefault="005103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E1FB98E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84ADD3C" w:rsidR="00652F9F" w:rsidRPr="00A55286" w:rsidRDefault="00080BC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1E1FB98E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84ADD3C" w:rsidR="00652F9F" w:rsidRPr="00A55286" w:rsidRDefault="00080BC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5A52E78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C8E3A2D"/>
    <w:multiLevelType w:val="hybridMultilevel"/>
    <w:tmpl w:val="2AB24F3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38"/>
  </w:num>
  <w:num w:numId="3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467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5E4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3B2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59EF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19E3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46D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6EA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19E6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409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1307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2021-01-28T16:05:00Z</dcterms:created>
  <dcterms:modified xsi:type="dcterms:W3CDTF">2021-02-18T09:16:00Z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